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33F4" w:rsidRDefault="00A533F4" w:rsidP="00A533F4">
      <w:pPr>
        <w:pStyle w:val="a5"/>
        <w:adjustRightInd w:val="0"/>
        <w:snapToGrid w:val="0"/>
        <w:spacing w:before="65" w:line="640" w:lineRule="exact"/>
        <w:jc w:val="left"/>
        <w:rPr>
          <w:rFonts w:ascii="黑体" w:eastAsia="黑体"/>
        </w:rPr>
      </w:pPr>
      <w:r>
        <w:rPr>
          <w:rFonts w:ascii="黑体" w:eastAsia="黑体" w:hint="eastAsia"/>
        </w:rPr>
        <w:t>附件</w:t>
      </w:r>
    </w:p>
    <w:p w:rsidR="00A533F4" w:rsidRDefault="00A533F4" w:rsidP="00A533F4">
      <w:pPr>
        <w:pStyle w:val="a5"/>
        <w:adjustRightInd w:val="0"/>
        <w:snapToGrid w:val="0"/>
        <w:spacing w:before="2" w:line="640" w:lineRule="exact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首批中小学教师省级普通话水平测试员</w:t>
      </w:r>
    </w:p>
    <w:p w:rsidR="00A533F4" w:rsidRDefault="00A533F4" w:rsidP="00A533F4">
      <w:pPr>
        <w:pStyle w:val="a5"/>
        <w:adjustRightInd w:val="0"/>
        <w:snapToGrid w:val="0"/>
        <w:spacing w:before="2" w:line="640" w:lineRule="exact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培训合格名单</w:t>
      </w:r>
    </w:p>
    <w:tbl>
      <w:tblPr>
        <w:tblW w:w="499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2"/>
        <w:gridCol w:w="1645"/>
        <w:gridCol w:w="6518"/>
      </w:tblGrid>
      <w:tr w:rsidR="00A533F4" w:rsidTr="00CA0323">
        <w:trPr>
          <w:trHeight w:val="460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napToGrid w:val="0"/>
              <w:spacing w:line="540" w:lineRule="exact"/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  <w:t>序号</w:t>
            </w:r>
          </w:p>
        </w:tc>
        <w:tc>
          <w:tcPr>
            <w:tcW w:w="908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napToGrid w:val="0"/>
              <w:spacing w:line="540" w:lineRule="exact"/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  <w:t>姓名</w:t>
            </w:r>
          </w:p>
        </w:tc>
        <w:tc>
          <w:tcPr>
            <w:tcW w:w="3598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napToGrid w:val="0"/>
              <w:spacing w:line="540" w:lineRule="exact"/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bCs/>
                <w:sz w:val="30"/>
                <w:szCs w:val="30"/>
              </w:rPr>
              <w:t>工作</w:t>
            </w:r>
            <w:r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  <w:t>单位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1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张慕汉</w:t>
            </w:r>
            <w:proofErr w:type="gramEnd"/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南京市玄武中等专业学校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2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朱桐青</w:t>
            </w:r>
            <w:proofErr w:type="gramEnd"/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南京卫生高职校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3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周倩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南京浦口中等专业学校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4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夏碧露</w:t>
            </w:r>
            <w:proofErr w:type="gramEnd"/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溧水区洪</w:t>
            </w:r>
            <w:proofErr w:type="gramStart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蓝中心</w:t>
            </w:r>
            <w:proofErr w:type="gramEnd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小学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5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尹</w:t>
            </w:r>
            <w:proofErr w:type="gramEnd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楚楚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江苏省南京工程高等职业学校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6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程心怡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无锡市锡山实验小学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7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马蓓蓓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无锡市天</w:t>
            </w:r>
            <w:proofErr w:type="gramStart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一</w:t>
            </w:r>
            <w:proofErr w:type="gramEnd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第二实验小学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8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郑蓓蓓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无锡市积余实验学校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9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张晓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南京师范大学滨湖实验学校</w:t>
            </w:r>
            <w:proofErr w:type="gramStart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蠡</w:t>
            </w:r>
            <w:proofErr w:type="gramEnd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湖中学部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10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邵鸣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运河高等师范学校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11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张琰坤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沛县树人学校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12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陈龙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沛县树人学校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13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李玲心</w:t>
            </w:r>
            <w:proofErr w:type="gramEnd"/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沛县第三中学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14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潘瑜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溧阳市第二实验小学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15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肖媛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常州经开区小学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16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张志晶</w:t>
            </w:r>
            <w:proofErr w:type="gramEnd"/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常州市广</w:t>
            </w:r>
            <w:proofErr w:type="gramStart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化小学</w:t>
            </w:r>
            <w:proofErr w:type="gramEnd"/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17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许亚欣</w:t>
            </w:r>
            <w:proofErr w:type="gramEnd"/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江苏省奔牛高级中学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18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蒋琦霞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常州市武进区实验小学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19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王淼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苏州市平直实验小学校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20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杨晖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苏州市金</w:t>
            </w:r>
            <w:proofErr w:type="gramStart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阊</w:t>
            </w:r>
            <w:proofErr w:type="gramEnd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实验中学校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21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顾婷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苏州市实验小学校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22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缪莉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江苏省南通中等专业学校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23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张昊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江苏省南通中学附属实验学校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24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郁伟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南通市通州湾第一实验小学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25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顾祝群</w:t>
            </w:r>
            <w:proofErr w:type="gramEnd"/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江苏省第二师范附属小学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26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刘杨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如东县岔河</w:t>
            </w:r>
            <w:proofErr w:type="gramStart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镇岔南</w:t>
            </w:r>
            <w:proofErr w:type="gramEnd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小学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27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唐玉霞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如东县</w:t>
            </w:r>
            <w:proofErr w:type="gramStart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掘港街道童店</w:t>
            </w:r>
            <w:proofErr w:type="gramEnd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初级中学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28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钱红梅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如东县马塘小学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29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葛吕君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南通市通州区实验小学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30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郑佳音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灌南华侨高级中学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31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王娟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连云港市黄海路小学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32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赵姝鑫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淮安市实验小学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33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陈璐璐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江苏省淮阴商业学校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34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宋航</w:t>
            </w:r>
            <w:proofErr w:type="gramEnd"/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淮安市高级职业技术学校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35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周舟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淮安生态文化旅游区枫香路小学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36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梁晶晶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淮安市高级职业技术学校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37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王艳红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淮阴师范学院附属中学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38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吴为</w:t>
            </w:r>
            <w:proofErr w:type="gramStart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为</w:t>
            </w:r>
            <w:proofErr w:type="gramEnd"/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盐城市第一小学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39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赵冰洁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建湖县湖阳路小学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40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项玉春</w:t>
            </w:r>
            <w:proofErr w:type="gramEnd"/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盐</w:t>
            </w:r>
            <w:proofErr w:type="gramStart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渎</w:t>
            </w:r>
            <w:proofErr w:type="gramEnd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实验学校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41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张敏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盐城市亭湖初级中学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42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彭艺旋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东台市实验小学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43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黄云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阜宁师范学校附属小学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44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张瑜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高邮市实验小学东校区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45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纪松岩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邗江中学（集团）</w:t>
            </w:r>
            <w:proofErr w:type="gramStart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北区校维扬</w:t>
            </w:r>
            <w:proofErr w:type="gramEnd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中学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46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刘翌雅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仪征市实验小学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47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陈典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扬州市宝应县实验小学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48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朱静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扬州市育才小学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49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江春艳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镇江市丹徒实验学校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50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戎</w:t>
            </w:r>
            <w:proofErr w:type="gramEnd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凡华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江苏省扬中中等专业学校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  <w:t>51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郭晓磊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镇江心</w:t>
            </w:r>
            <w:proofErr w:type="gramEnd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湖高级中学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  <w:lang w:bidi="ar"/>
              </w:rPr>
              <w:t>52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Style w:val="font31"/>
                <w:sz w:val="30"/>
                <w:szCs w:val="30"/>
                <w:lang w:bidi="ar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彭轩轩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hAnsi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句容市宝华中心小学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  <w:lang w:bidi="ar"/>
              </w:rPr>
              <w:t>53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Style w:val="font31"/>
                <w:sz w:val="30"/>
                <w:szCs w:val="30"/>
                <w:lang w:bidi="ar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吴佳乐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hAnsi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靖江市滨江学校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  <w:lang w:bidi="ar"/>
              </w:rPr>
              <w:t>54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Style w:val="font31"/>
                <w:sz w:val="30"/>
                <w:szCs w:val="30"/>
                <w:lang w:bidi="ar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王艳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hAnsi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江苏省泰兴市襟江小学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  <w:lang w:bidi="ar"/>
              </w:rPr>
              <w:t>55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Style w:val="font31"/>
                <w:sz w:val="30"/>
                <w:szCs w:val="30"/>
                <w:lang w:bidi="ar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黄聆月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hAnsi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泰州市姜堰区城西学校教育集团城西小学校区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  <w:lang w:bidi="ar"/>
              </w:rPr>
              <w:t>56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Style w:val="font31"/>
                <w:sz w:val="30"/>
                <w:szCs w:val="30"/>
                <w:lang w:bidi="ar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吴蓓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hAnsi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泰州市扬子江小学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  <w:lang w:bidi="ar"/>
              </w:rPr>
              <w:t>57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Style w:val="font31"/>
                <w:sz w:val="30"/>
                <w:szCs w:val="30"/>
                <w:lang w:bidi="ar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邓思婕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hAnsi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泰州实验学校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  <w:lang w:bidi="ar"/>
              </w:rPr>
              <w:t>58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Style w:val="font31"/>
                <w:sz w:val="30"/>
                <w:szCs w:val="30"/>
                <w:lang w:bidi="ar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王丹</w:t>
            </w:r>
            <w:proofErr w:type="gramStart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丹</w:t>
            </w:r>
            <w:proofErr w:type="gramEnd"/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hAnsi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宿迁经济技术开发区青海湖路小学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  <w:lang w:bidi="ar"/>
              </w:rPr>
              <w:t>59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Style w:val="font31"/>
                <w:sz w:val="30"/>
                <w:szCs w:val="30"/>
                <w:lang w:bidi="ar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张韵婷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hAnsi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宿迁市苏州外国语学校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  <w:lang w:bidi="ar"/>
              </w:rPr>
              <w:t>60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Style w:val="font31"/>
                <w:sz w:val="30"/>
                <w:szCs w:val="30"/>
                <w:lang w:bidi="ar"/>
              </w:rPr>
            </w:pPr>
            <w:proofErr w:type="gramStart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孙昂艳</w:t>
            </w:r>
            <w:proofErr w:type="gramEnd"/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hAnsi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泗洪</w:t>
            </w:r>
            <w:proofErr w:type="gramStart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县虹州</w:t>
            </w:r>
            <w:proofErr w:type="gramEnd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实验学校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  <w:lang w:bidi="ar"/>
              </w:rPr>
              <w:t>61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Style w:val="font31"/>
                <w:sz w:val="30"/>
                <w:szCs w:val="30"/>
                <w:lang w:bidi="ar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张楚楚</w:t>
            </w:r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hAnsi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宿豫张家港实验小学</w:t>
            </w:r>
          </w:p>
        </w:tc>
      </w:tr>
      <w:tr w:rsidR="00A533F4" w:rsidTr="00CA0323">
        <w:trPr>
          <w:trHeight w:val="285"/>
        </w:trPr>
        <w:tc>
          <w:tcPr>
            <w:tcW w:w="493" w:type="pct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  <w:lang w:bidi="ar"/>
              </w:rPr>
              <w:t>62</w:t>
            </w:r>
          </w:p>
        </w:tc>
        <w:tc>
          <w:tcPr>
            <w:tcW w:w="1645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Style w:val="font31"/>
                <w:sz w:val="30"/>
                <w:szCs w:val="30"/>
                <w:lang w:bidi="ar"/>
              </w:rPr>
            </w:pPr>
            <w:proofErr w:type="gramStart"/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臧芮</w:t>
            </w:r>
            <w:proofErr w:type="gramEnd"/>
          </w:p>
        </w:tc>
        <w:tc>
          <w:tcPr>
            <w:tcW w:w="6517" w:type="dxa"/>
            <w:shd w:val="clear" w:color="auto" w:fill="auto"/>
            <w:noWrap/>
            <w:vAlign w:val="center"/>
          </w:tcPr>
          <w:p w:rsidR="00A533F4" w:rsidRDefault="00A533F4" w:rsidP="00CA0323">
            <w:pPr>
              <w:spacing w:line="540" w:lineRule="exact"/>
              <w:textAlignment w:val="center"/>
              <w:rPr>
                <w:rFonts w:hAnsi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泗阳县双语实验学校</w:t>
            </w:r>
          </w:p>
        </w:tc>
      </w:tr>
    </w:tbl>
    <w:p w:rsidR="00A533F4" w:rsidRDefault="00A533F4" w:rsidP="00A533F4">
      <w:pPr>
        <w:jc w:val="left"/>
        <w:rPr>
          <w:rFonts w:ascii="黑体" w:eastAsia="黑体" w:hAnsi="黑体"/>
          <w:szCs w:val="32"/>
        </w:rPr>
      </w:pPr>
    </w:p>
    <w:p w:rsidR="00A10580" w:rsidRDefault="00A10580">
      <w:bookmarkStart w:id="0" w:name="_GoBack"/>
      <w:bookmarkEnd w:id="0"/>
    </w:p>
    <w:sectPr w:rsidR="00A10580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33F4" w:rsidRDefault="00A533F4" w:rsidP="00A533F4">
      <w:pPr>
        <w:spacing w:line="240" w:lineRule="auto"/>
      </w:pPr>
      <w:r>
        <w:separator/>
      </w:r>
    </w:p>
  </w:endnote>
  <w:endnote w:type="continuationSeparator" w:id="0">
    <w:p w:rsidR="00A533F4" w:rsidRDefault="00A533F4" w:rsidP="00A533F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Arial Unicode MS"/>
    <w:charset w:val="86"/>
    <w:family w:val="auto"/>
    <w:pitch w:val="default"/>
    <w:sig w:usb0="00000000" w:usb1="38CF7CFA" w:usb2="00082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33F4" w:rsidRDefault="00A533F4" w:rsidP="00A533F4">
      <w:pPr>
        <w:spacing w:line="240" w:lineRule="auto"/>
      </w:pPr>
      <w:r>
        <w:separator/>
      </w:r>
    </w:p>
  </w:footnote>
  <w:footnote w:type="continuationSeparator" w:id="0">
    <w:p w:rsidR="00A533F4" w:rsidRDefault="00A533F4" w:rsidP="00A533F4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117E"/>
    <w:rsid w:val="0010117E"/>
    <w:rsid w:val="00A10580"/>
    <w:rsid w:val="00A533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33F4"/>
    <w:pPr>
      <w:spacing w:line="560" w:lineRule="exact"/>
      <w:jc w:val="center"/>
    </w:pPr>
    <w:rPr>
      <w:rFonts w:ascii="仿宋" w:eastAsia="仿宋"/>
      <w:sz w:val="32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533F4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</w:pPr>
    <w:rPr>
      <w:rFonts w:asciiTheme="minorHAnsi" w:eastAsiaTheme="minorEastAsia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533F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533F4"/>
    <w:pPr>
      <w:widowControl w:val="0"/>
      <w:tabs>
        <w:tab w:val="center" w:pos="4153"/>
        <w:tab w:val="right" w:pos="8306"/>
      </w:tabs>
      <w:snapToGrid w:val="0"/>
      <w:spacing w:line="240" w:lineRule="auto"/>
      <w:jc w:val="left"/>
    </w:pPr>
    <w:rPr>
      <w:rFonts w:asciiTheme="minorHAnsi" w:eastAsiaTheme="minorEastAsia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533F4"/>
    <w:rPr>
      <w:sz w:val="18"/>
      <w:szCs w:val="18"/>
    </w:rPr>
  </w:style>
  <w:style w:type="paragraph" w:styleId="a5">
    <w:name w:val="Body Text"/>
    <w:basedOn w:val="a"/>
    <w:link w:val="Char1"/>
    <w:uiPriority w:val="1"/>
    <w:qFormat/>
    <w:rsid w:val="00A533F4"/>
    <w:rPr>
      <w:szCs w:val="32"/>
    </w:rPr>
  </w:style>
  <w:style w:type="character" w:customStyle="1" w:styleId="Char1">
    <w:name w:val="正文文本 Char"/>
    <w:basedOn w:val="a0"/>
    <w:link w:val="a5"/>
    <w:uiPriority w:val="1"/>
    <w:rsid w:val="00A533F4"/>
    <w:rPr>
      <w:rFonts w:ascii="仿宋" w:eastAsia="仿宋"/>
      <w:sz w:val="32"/>
      <w:szCs w:val="32"/>
    </w:rPr>
  </w:style>
  <w:style w:type="character" w:customStyle="1" w:styleId="font31">
    <w:name w:val="font31"/>
    <w:basedOn w:val="a0"/>
    <w:qFormat/>
    <w:rsid w:val="00A533F4"/>
    <w:rPr>
      <w:rFonts w:ascii="仿宋" w:eastAsia="仿宋" w:hAnsi="仿宋" w:cs="仿宋"/>
      <w:color w:val="000000"/>
      <w:sz w:val="28"/>
      <w:szCs w:val="2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33F4"/>
    <w:pPr>
      <w:spacing w:line="560" w:lineRule="exact"/>
      <w:jc w:val="center"/>
    </w:pPr>
    <w:rPr>
      <w:rFonts w:ascii="仿宋" w:eastAsia="仿宋"/>
      <w:sz w:val="32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533F4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</w:pPr>
    <w:rPr>
      <w:rFonts w:asciiTheme="minorHAnsi" w:eastAsiaTheme="minorEastAsia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533F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533F4"/>
    <w:pPr>
      <w:widowControl w:val="0"/>
      <w:tabs>
        <w:tab w:val="center" w:pos="4153"/>
        <w:tab w:val="right" w:pos="8306"/>
      </w:tabs>
      <w:snapToGrid w:val="0"/>
      <w:spacing w:line="240" w:lineRule="auto"/>
      <w:jc w:val="left"/>
    </w:pPr>
    <w:rPr>
      <w:rFonts w:asciiTheme="minorHAnsi" w:eastAsiaTheme="minorEastAsia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533F4"/>
    <w:rPr>
      <w:sz w:val="18"/>
      <w:szCs w:val="18"/>
    </w:rPr>
  </w:style>
  <w:style w:type="paragraph" w:styleId="a5">
    <w:name w:val="Body Text"/>
    <w:basedOn w:val="a"/>
    <w:link w:val="Char1"/>
    <w:uiPriority w:val="1"/>
    <w:qFormat/>
    <w:rsid w:val="00A533F4"/>
    <w:rPr>
      <w:szCs w:val="32"/>
    </w:rPr>
  </w:style>
  <w:style w:type="character" w:customStyle="1" w:styleId="Char1">
    <w:name w:val="正文文本 Char"/>
    <w:basedOn w:val="a0"/>
    <w:link w:val="a5"/>
    <w:uiPriority w:val="1"/>
    <w:rsid w:val="00A533F4"/>
    <w:rPr>
      <w:rFonts w:ascii="仿宋" w:eastAsia="仿宋"/>
      <w:sz w:val="32"/>
      <w:szCs w:val="32"/>
    </w:rPr>
  </w:style>
  <w:style w:type="character" w:customStyle="1" w:styleId="font31">
    <w:name w:val="font31"/>
    <w:basedOn w:val="a0"/>
    <w:qFormat/>
    <w:rsid w:val="00A533F4"/>
    <w:rPr>
      <w:rFonts w:ascii="仿宋" w:eastAsia="仿宋" w:hAnsi="仿宋" w:cs="仿宋"/>
      <w:color w:val="000000"/>
      <w:sz w:val="28"/>
      <w:szCs w:val="2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173</Words>
  <Characters>988</Characters>
  <Application>Microsoft Office Word</Application>
  <DocSecurity>0</DocSecurity>
  <Lines>8</Lines>
  <Paragraphs>2</Paragraphs>
  <ScaleCrop>false</ScaleCrop>
  <Company>JSJYT</Company>
  <LinksUpToDate>false</LinksUpToDate>
  <CharactersWithSpaces>1159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2025-07-11T04:07:00Z</dcterms:created>
  <dcterms:modified xsi:type="dcterms:W3CDTF">2025-07-11T04:07:00Z</dcterms:modified>
</cp:coreProperties>
</file>