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D1E" w:rsidRDefault="00A10D1E" w:rsidP="00A10D1E">
      <w:pPr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A10D1E" w:rsidRDefault="00A10D1E" w:rsidP="00A10D1E">
      <w:pPr>
        <w:spacing w:line="540" w:lineRule="exact"/>
        <w:rPr>
          <w:rFonts w:eastAsia="黑体"/>
          <w:sz w:val="32"/>
          <w:szCs w:val="32"/>
        </w:rPr>
      </w:pPr>
    </w:p>
    <w:p w:rsidR="00A10D1E" w:rsidRDefault="00A10D1E" w:rsidP="00A10D1E">
      <w:pPr>
        <w:spacing w:line="540" w:lineRule="exact"/>
        <w:jc w:val="center"/>
        <w:rPr>
          <w:rFonts w:eastAsia="黑体"/>
          <w:sz w:val="32"/>
          <w:szCs w:val="32"/>
        </w:rPr>
      </w:pPr>
      <w:r>
        <w:rPr>
          <w:rFonts w:eastAsia="方正小标宋简体"/>
          <w:spacing w:val="-22"/>
          <w:sz w:val="44"/>
          <w:szCs w:val="44"/>
        </w:rPr>
        <w:t>江苏省第十一届大学生安全知识竞赛获奖名单</w:t>
      </w: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中国矿业大学（参赛学生：陈瑶、王子</w:t>
      </w:r>
      <w:proofErr w:type="gramStart"/>
      <w:r>
        <w:rPr>
          <w:rFonts w:eastAsia="仿宋_GB2312"/>
          <w:sz w:val="32"/>
          <w:szCs w:val="32"/>
        </w:rPr>
        <w:t>赫</w:t>
      </w:r>
      <w:proofErr w:type="gramEnd"/>
      <w:r>
        <w:rPr>
          <w:rFonts w:eastAsia="仿宋_GB2312"/>
          <w:sz w:val="32"/>
          <w:szCs w:val="32"/>
        </w:rPr>
        <w:t>、应博凯）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南京中医药大学（参赛学生：孙文广、沙宇琪、高天乐）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江苏财经职业技术学院（参赛学生：李程妍、李志文、邵张恬）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南京信息职业技术学院（参赛学生：张瑞峰、李嘉</w:t>
      </w:r>
      <w:proofErr w:type="gramStart"/>
      <w:r>
        <w:rPr>
          <w:rFonts w:eastAsia="仿宋_GB2312"/>
          <w:spacing w:val="-14"/>
          <w:sz w:val="32"/>
          <w:szCs w:val="32"/>
        </w:rPr>
        <w:t>鑫</w:t>
      </w:r>
      <w:proofErr w:type="gramEnd"/>
      <w:r>
        <w:rPr>
          <w:rFonts w:eastAsia="仿宋_GB2312"/>
          <w:spacing w:val="-14"/>
          <w:sz w:val="32"/>
          <w:szCs w:val="32"/>
        </w:rPr>
        <w:t>、马健翔）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盐城师范学院（参赛学生：戴子宸、杨思甜、吴嘉怡）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南京邮电大学（参赛学生：肖筱、李羽、余萱）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南京农业大学（参赛学生：杨潇、占潘红、刘佳怡）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江苏第二师范学院（参赛学生：朱婷婷、刘颖、张硕博）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苏州健雄职业技术学院（参赛学生：孙润萌、陈伟、张鑫）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江苏卫生健康职业学院（参赛学生：冯晨晨、樊梦杰、高意晨）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徐州工业职业技术学院（参赛学生：王佳星、陈令豪、郑梓纯）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江苏经贸职业技术学院（参赛学生：姜文洁、汤庆国、钱诗瑜）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三等奖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南京工业大学（参赛学生：卓文、宋霄鹏、沈俊辉）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金陵科技学院（参赛学生：周艺凝、曾旭、殷雨彤）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无锡学院（参赛学生：徐浩宇、岳曾豪、匡思雨）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泰州学院（参赛学生：姜维庆、张雨、高欣玉）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东南大学（参赛学生：吴新怡、崔宁杰羿、张天承）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常熟理工学院（参赛学生：魏黄乐、冯子强、陈煜婷）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江苏理工学院（参赛学生：闫科甫、管祺、梅容容）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南京信息工程大学（参赛学生：李梦琦、钱卫杰、聂煜涵）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沙洲职业工学院（参赛学生：柳慧茹、叶佳、洪添）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江苏农牧科技职业学院（参赛学生：邱贤涛、魏臻、祁柏硕）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苏州农业职业技术学院（参赛学生：陈茹心、王磊、张雨卿）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江苏海事职业技术学院（参赛学生：郑腾中、唐磊、张习）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常州信息职业技术学院（参赛学生：盛家娴、袁梓皓、孙逸晨）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徐州生物工程职业技术学院（参赛学生：叶箭超、王秋苹、张莹）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南京交通职业技术学院（参赛学生：陈海红、马琦、夏凯）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常州纺织服装职业技术学院（参赛学生：邓心怡、王德祥、张雯雯）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优胜奖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淮阴师范学院（参赛学生：鲁轶群、周文清、徐敏杰）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扬州大学广陵学院（参赛学生：韦冬雪、纪芳琳、周宇豪）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南通大学（参赛学生：任佳雯、冯云星、徐亮）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苏州大学应用技术学院（参赛学生：孙妍、赵慧、吴宇默）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淮阴工学院（参赛学生：罗林雨、柏璐、</w:t>
      </w:r>
      <w:proofErr w:type="gramStart"/>
      <w:r>
        <w:rPr>
          <w:rFonts w:eastAsia="仿宋_GB2312"/>
          <w:sz w:val="32"/>
          <w:szCs w:val="32"/>
        </w:rPr>
        <w:t>贲</w:t>
      </w:r>
      <w:proofErr w:type="gramEnd"/>
      <w:r>
        <w:rPr>
          <w:rFonts w:eastAsia="仿宋_GB2312"/>
          <w:sz w:val="32"/>
          <w:szCs w:val="32"/>
        </w:rPr>
        <w:t>星宇）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江苏科技大学（参赛学生：周函汀、尹佳榕、</w:t>
      </w:r>
      <w:proofErr w:type="gramStart"/>
      <w:r>
        <w:rPr>
          <w:rFonts w:eastAsia="仿宋_GB2312"/>
          <w:sz w:val="32"/>
          <w:szCs w:val="32"/>
        </w:rPr>
        <w:t>衡晓天</w:t>
      </w:r>
      <w:proofErr w:type="gramEnd"/>
      <w:r>
        <w:rPr>
          <w:rFonts w:eastAsia="仿宋_GB2312"/>
          <w:sz w:val="32"/>
          <w:szCs w:val="32"/>
        </w:rPr>
        <w:t>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pacing w:val="-14"/>
          <w:sz w:val="32"/>
          <w:szCs w:val="32"/>
        </w:rPr>
      </w:pPr>
      <w:r>
        <w:rPr>
          <w:rFonts w:eastAsia="仿宋_GB2312"/>
          <w:spacing w:val="-14"/>
          <w:sz w:val="32"/>
          <w:szCs w:val="32"/>
        </w:rPr>
        <w:t>江苏信息职业技术学院（参赛学生：戴汪莹、李冰冰、单虎成）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江苏医药职业学院（参赛学生：岳欣雨、李牧、顾振笑）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苏州工业职业技术学院（参赛学生：钱哲锴、王礼健、袁宁）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常州工程职业技术学院（参赛学生：耿文硕、李瑶、杨研）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江苏农林职业技术学院（参赛学生：田野、黄烁、司冬刘）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苏州经贸职业技术学院（参赛学生：陈奕玲、黄红、赵鑫宏）</w:t>
      </w:r>
    </w:p>
    <w:p w:rsidR="00A10D1E" w:rsidRDefault="00A10D1E" w:rsidP="00A10D1E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优秀指导教师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中国矿业大学（指导教师：杨五勤、程铄博）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南京中医药大学（指导教师：王治世、卢东</w:t>
      </w:r>
      <w:proofErr w:type="gramStart"/>
      <w:r>
        <w:rPr>
          <w:rFonts w:eastAsia="仿宋_GB2312"/>
          <w:sz w:val="32"/>
          <w:szCs w:val="32"/>
        </w:rPr>
        <w:t>霖</w:t>
      </w:r>
      <w:proofErr w:type="gramEnd"/>
      <w:r>
        <w:rPr>
          <w:rFonts w:eastAsia="仿宋_GB2312"/>
          <w:sz w:val="32"/>
          <w:szCs w:val="32"/>
        </w:rPr>
        <w:t>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江苏财经职业技术学院（指导教师：丁胜利、程秀远）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南京信息职业技术学院（指导教师：陈小林、潘伟伟）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盐城师范学院（指导教师：仇华、孙正伟）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南京邮电大学（指导教师：张凯、</w:t>
      </w:r>
      <w:proofErr w:type="gramStart"/>
      <w:r>
        <w:rPr>
          <w:rFonts w:eastAsia="仿宋_GB2312"/>
          <w:sz w:val="32"/>
          <w:szCs w:val="32"/>
        </w:rPr>
        <w:t>沈洲</w:t>
      </w:r>
      <w:proofErr w:type="gramEnd"/>
      <w:r>
        <w:rPr>
          <w:rFonts w:eastAsia="仿宋_GB2312"/>
          <w:sz w:val="32"/>
          <w:szCs w:val="32"/>
        </w:rPr>
        <w:t>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南京农业大学（指导教师：崔春红、周佳慧）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江苏第二师范学院（指导教师：王晶、闫明举）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苏州健雄职业技术学院（指导教师：葛晓娇、徐炜）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江苏卫生健康职业学院（指导教师：张海连、张艺文）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徐州工业职业技术学院（指导教师：贾翔翔、王方杰）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江苏经贸职业技术学院（指导教师：靳雷、焦一曼）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南京工业大学（指导教师：虞国跃、张思宇）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金陵科技学院（指导教师：卓士磊、宋汶潞）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无锡学院（指导教师：王平平、李佳熙）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泰州学院（指导教师：陈根怀、芮晨）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东南大学（指导教师：方杰、李建平）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常熟理工学院（指导教师：顾胜贤、林英艳）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江苏理工学院（指导教师：丁静、蒋宇超）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南京信息工程大学（指导教师：周航、方钟禹）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沙洲职业工学院（指导教师：邓萌萌、王志强）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江苏农牧科技职业学院（指导教师：崔远伟、张扬）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苏州农业职业技术学院（指导教师：俞晔、孙其勇）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江苏海事职业技术学院（指导教师：张吉廷、耿明健）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常州信息职业技术学院（指导教师：阮兴卫、陈曦）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徐州生物工程职业技术学院（指导教师：黄洪松、刘杰）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南京交通职业技术学院（指导教师：周家明、戴宇超）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常州纺织服装职业技术学院（指导教师：文博、钱锦）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淮阴师范学院（指导教师：姜舟）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扬州大学广陵学院（指导教师：周晓进）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南通大学（指导教师：吉顺国）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苏州大学应用技术学院（指导教师：陈清）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淮阴工学院（指导教师：马智勇）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江苏科技大学（指导教师：郑旭）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江苏信息职业技术学院（指导教师：韦逸群）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江苏医药职业学院（指导教师：封竹兵）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苏州工业职业技术学院（指导教师：吉中云）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常州工程职业技术学院（指导教师：侯雪燕）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江苏农林职业技术学院（指导教师：</w:t>
      </w:r>
      <w:proofErr w:type="gramStart"/>
      <w:r>
        <w:rPr>
          <w:rFonts w:eastAsia="仿宋_GB2312"/>
          <w:sz w:val="32"/>
          <w:szCs w:val="32"/>
        </w:rPr>
        <w:t>满明辉</w:t>
      </w:r>
      <w:proofErr w:type="gramEnd"/>
      <w:r>
        <w:rPr>
          <w:rFonts w:eastAsia="仿宋_GB2312"/>
          <w:sz w:val="32"/>
          <w:szCs w:val="32"/>
        </w:rPr>
        <w:t>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苏州经贸职业技术学院（指导教师：魏金志）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河海大学（指导教师：孙思思）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南京师范大学（指导教师：张迪）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南京科技职业学院（指导教师：肖华）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无锡城市职业技术学院（指导教师：田恬）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苏州信息职业技术学院（指导教师：沈育振）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江苏建筑职业技术学院（指导教师：冯占毅）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南京邮电大学通达学院（指导教师：陈平波）</w:t>
      </w:r>
    </w:p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</w:p>
    <w:p w:rsidR="00A10D1E" w:rsidRDefault="00A10D1E" w:rsidP="00A10D1E">
      <w:pPr>
        <w:spacing w:beforeLines="50" w:before="156" w:afterLines="50" w:after="156"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中国矿业大学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南京中医药大学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江苏财经职业技术学院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盐城师范学院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南京邮电大学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南京农业大学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江苏第二师范学院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苏州健雄职业技术学院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江苏卫生健康职业学院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徐州工业职业技术学院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江苏经贸职业技术学院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南京工业大学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金陵科技学院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泰州学院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东南大学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常熟理工学院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江苏理工学院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南京信息工程大学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沙洲职业工学院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江苏农牧科技职业学院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苏州农业职业技术学院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江苏海事职业技术学院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常州信息职业技术学院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徐州生物工程职业技术学院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南京交通职业技术学院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常州纺织服装职业技术学院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淮阴师范学院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扬州大学广陵学院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苏州大学应用技术学院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淮阴工学院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江苏科技大学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江苏信息职业技术学院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江苏医药职业学院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苏州工业职业技术学院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常州工程职业技术学院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江苏农林职业技术学院</w:t>
      </w:r>
    </w:p>
    <w:p w:rsidR="00A10D1E" w:rsidRDefault="00A10D1E" w:rsidP="00A10D1E">
      <w:pPr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苏州经贸职业技术学院</w:t>
      </w:r>
    </w:p>
    <w:p w:rsidR="00A10D1E" w:rsidRDefault="00A10D1E" w:rsidP="00A10D1E"/>
    <w:p w:rsidR="00A10D1E" w:rsidRDefault="00A10D1E" w:rsidP="00A10D1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A6953" w:rsidRDefault="00AA6953">
      <w:bookmarkStart w:id="0" w:name="_GoBack"/>
      <w:bookmarkEnd w:id="0"/>
    </w:p>
    <w:sectPr w:rsidR="00AA6953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7C6" w:rsidRDefault="001017C6" w:rsidP="00A10D1E">
      <w:r>
        <w:separator/>
      </w:r>
    </w:p>
  </w:endnote>
  <w:endnote w:type="continuationSeparator" w:id="0">
    <w:p w:rsidR="001017C6" w:rsidRDefault="001017C6" w:rsidP="00A1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017C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017C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017C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A10D1E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017C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7C6" w:rsidRDefault="001017C6" w:rsidP="00A10D1E">
      <w:r>
        <w:separator/>
      </w:r>
    </w:p>
  </w:footnote>
  <w:footnote w:type="continuationSeparator" w:id="0">
    <w:p w:rsidR="001017C6" w:rsidRDefault="001017C6" w:rsidP="00A10D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C18"/>
    <w:rsid w:val="001017C6"/>
    <w:rsid w:val="00781C18"/>
    <w:rsid w:val="00A10D1E"/>
    <w:rsid w:val="00AA6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D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0D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0D1E"/>
    <w:rPr>
      <w:sz w:val="18"/>
      <w:szCs w:val="18"/>
    </w:rPr>
  </w:style>
  <w:style w:type="paragraph" w:styleId="a4">
    <w:name w:val="footer"/>
    <w:basedOn w:val="a"/>
    <w:link w:val="Char0"/>
    <w:unhideWhenUsed/>
    <w:rsid w:val="00A10D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0D1E"/>
    <w:rPr>
      <w:sz w:val="18"/>
      <w:szCs w:val="18"/>
    </w:rPr>
  </w:style>
  <w:style w:type="character" w:styleId="a5">
    <w:name w:val="page number"/>
    <w:basedOn w:val="a0"/>
    <w:rsid w:val="00A10D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0D1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0D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0D1E"/>
    <w:rPr>
      <w:sz w:val="18"/>
      <w:szCs w:val="18"/>
    </w:rPr>
  </w:style>
  <w:style w:type="paragraph" w:styleId="a4">
    <w:name w:val="footer"/>
    <w:basedOn w:val="a"/>
    <w:link w:val="Char0"/>
    <w:unhideWhenUsed/>
    <w:rsid w:val="00A10D1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0D1E"/>
    <w:rPr>
      <w:sz w:val="18"/>
      <w:szCs w:val="18"/>
    </w:rPr>
  </w:style>
  <w:style w:type="character" w:styleId="a5">
    <w:name w:val="page number"/>
    <w:basedOn w:val="a0"/>
    <w:rsid w:val="00A10D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367</Words>
  <Characters>2093</Characters>
  <Application>Microsoft Office Word</Application>
  <DocSecurity>0</DocSecurity>
  <Lines>17</Lines>
  <Paragraphs>4</Paragraphs>
  <ScaleCrop>false</ScaleCrop>
  <Company>JSJYT</Company>
  <LinksUpToDate>false</LinksUpToDate>
  <CharactersWithSpaces>2456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2023-03-30T09:12:00Z</dcterms:created>
  <dcterms:modified xsi:type="dcterms:W3CDTF">2023-03-30T09:12:00Z</dcterms:modified>
</cp:coreProperties>
</file>